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E90" w:rsidRPr="00EA572C" w:rsidRDefault="00DF667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9195110"/>
      <w:r w:rsidRPr="00DF667D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-662940</wp:posOffset>
            </wp:positionV>
            <wp:extent cx="7353935" cy="10295510"/>
            <wp:effectExtent l="0" t="0" r="0" b="0"/>
            <wp:wrapNone/>
            <wp:docPr id="1" name="Рисунок 1" descr="C:\Users\Elena\Desktop\20241121_133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20241121_1332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014" cy="1029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A6A"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362E90" w:rsidRPr="00EA572C" w:rsidRDefault="00BD0A6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e2472c95-ee7e-44c9-b078-51339bb4a3b5"/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>Комитет общего и профессионального образования Ленинградской области</w:t>
      </w:r>
      <w:bookmarkEnd w:id="1"/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362E90" w:rsidRPr="00EA572C" w:rsidRDefault="00BD0A6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80396ad5-8106-4cb6-8b70-17ca9308c5dd"/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Администрация Приозерского муниципального района Ленинградской области Комитет образования МОУ "СОШ №5"</w:t>
      </w:r>
      <w:bookmarkEnd w:id="2"/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62E90" w:rsidRPr="00EA572C" w:rsidRDefault="00BD0A6A">
      <w:pPr>
        <w:spacing w:after="0" w:line="408" w:lineRule="auto"/>
        <w:ind w:left="120"/>
        <w:jc w:val="center"/>
        <w:rPr>
          <w:sz w:val="24"/>
          <w:szCs w:val="24"/>
        </w:rPr>
      </w:pPr>
      <w:r w:rsidRPr="00EA572C">
        <w:rPr>
          <w:rFonts w:ascii="Times New Roman" w:hAnsi="Times New Roman"/>
          <w:b/>
          <w:color w:val="000000"/>
          <w:sz w:val="24"/>
          <w:szCs w:val="24"/>
        </w:rPr>
        <w:t>МОУ "СОШ №5"</w:t>
      </w:r>
    </w:p>
    <w:p w:rsidR="00362E90" w:rsidRPr="00EA572C" w:rsidRDefault="00362E90">
      <w:pPr>
        <w:spacing w:after="0"/>
        <w:ind w:left="120"/>
        <w:rPr>
          <w:sz w:val="24"/>
          <w:szCs w:val="24"/>
        </w:rPr>
      </w:pPr>
    </w:p>
    <w:p w:rsidR="00362E90" w:rsidRPr="00EA572C" w:rsidRDefault="00362E90">
      <w:pPr>
        <w:spacing w:after="0"/>
        <w:ind w:left="120"/>
        <w:rPr>
          <w:sz w:val="24"/>
          <w:szCs w:val="24"/>
        </w:rPr>
      </w:pPr>
    </w:p>
    <w:p w:rsidR="00362E90" w:rsidRPr="00EA572C" w:rsidRDefault="00362E90">
      <w:pPr>
        <w:spacing w:after="0"/>
        <w:ind w:left="120"/>
        <w:rPr>
          <w:sz w:val="24"/>
          <w:szCs w:val="24"/>
        </w:rPr>
      </w:pPr>
    </w:p>
    <w:p w:rsidR="00362E90" w:rsidRPr="00EA572C" w:rsidRDefault="00362E90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A572C" w:rsidRPr="00DF667D" w:rsidTr="00EA572C">
        <w:tc>
          <w:tcPr>
            <w:tcW w:w="3114" w:type="dxa"/>
          </w:tcPr>
          <w:p w:rsidR="00EA572C" w:rsidRPr="00EA572C" w:rsidRDefault="00BD0A6A" w:rsidP="00EA572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A572C" w:rsidRPr="00EA572C" w:rsidRDefault="00BD0A6A" w:rsidP="00EA57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EA572C" w:rsidRPr="00EA572C" w:rsidRDefault="00BD0A6A" w:rsidP="00EA57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A572C" w:rsidRPr="00EA572C" w:rsidRDefault="00EA572C" w:rsidP="00EA57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Захаренкова</w:t>
            </w:r>
            <w:proofErr w:type="spellEnd"/>
            <w:r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В.А.</w:t>
            </w:r>
          </w:p>
          <w:p w:rsidR="00EA572C" w:rsidRPr="00EA572C" w:rsidRDefault="00BD0A6A" w:rsidP="00EA57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«28» августа   202</w:t>
            </w:r>
            <w:r w:rsidR="00EA572C"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A572C" w:rsidRPr="00EA572C" w:rsidRDefault="00EA572C" w:rsidP="00EA57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A572C" w:rsidRPr="00EA572C" w:rsidRDefault="00BD0A6A" w:rsidP="00EA57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A572C" w:rsidRPr="00EA572C" w:rsidRDefault="00BD0A6A" w:rsidP="00EA57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EA572C" w:rsidRPr="00EA572C" w:rsidRDefault="00BD0A6A" w:rsidP="00EA57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A572C" w:rsidRPr="00EA572C" w:rsidRDefault="00BD0A6A" w:rsidP="00EA57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Медведева Е.А.</w:t>
            </w:r>
          </w:p>
          <w:p w:rsidR="00EA572C" w:rsidRPr="00EA572C" w:rsidRDefault="00BD0A6A" w:rsidP="00EA57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EA572C"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педсовета № 1</w:t>
            </w:r>
            <w:r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A572C"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 w:rsidR="00EA572C"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A572C" w:rsidRPr="00EA572C" w:rsidRDefault="00EA572C" w:rsidP="00EA57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A572C" w:rsidRPr="00EA572C" w:rsidRDefault="00BD0A6A" w:rsidP="00EA57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A572C" w:rsidRPr="00EA572C" w:rsidRDefault="00BD0A6A" w:rsidP="00EA57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EA572C" w:rsidRPr="00EA572C" w:rsidRDefault="00BD0A6A" w:rsidP="00EA57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A572C" w:rsidRPr="00EA572C" w:rsidRDefault="00BD0A6A" w:rsidP="00EA57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Мыльников В.Ю.</w:t>
            </w:r>
          </w:p>
          <w:p w:rsidR="00EA572C" w:rsidRPr="00EA572C" w:rsidRDefault="00BD0A6A" w:rsidP="00EA57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</w:t>
            </w:r>
            <w:r w:rsidR="00EA572C"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147-р</w:t>
            </w:r>
            <w:r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</w:t>
            </w:r>
            <w:r w:rsidR="00EA572C"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сентября   202</w:t>
            </w:r>
            <w:r w:rsidR="00EA572C"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A572C" w:rsidRPr="00EA572C" w:rsidRDefault="00EA572C" w:rsidP="00EA57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2E90" w:rsidRPr="00EA572C" w:rsidRDefault="00362E90">
      <w:pPr>
        <w:spacing w:after="0"/>
        <w:ind w:left="120"/>
        <w:rPr>
          <w:sz w:val="24"/>
          <w:szCs w:val="24"/>
          <w:lang w:val="ru-RU"/>
        </w:rPr>
      </w:pPr>
    </w:p>
    <w:p w:rsidR="00362E90" w:rsidRPr="00DF667D" w:rsidRDefault="00BD0A6A">
      <w:pPr>
        <w:spacing w:after="0"/>
        <w:ind w:left="120"/>
        <w:rPr>
          <w:sz w:val="24"/>
          <w:szCs w:val="24"/>
          <w:lang w:val="ru-RU"/>
        </w:rPr>
      </w:pPr>
      <w:r w:rsidRPr="00DF667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362E90" w:rsidRPr="00DF667D" w:rsidRDefault="00362E90">
      <w:pPr>
        <w:spacing w:after="0"/>
        <w:ind w:left="120"/>
        <w:rPr>
          <w:sz w:val="24"/>
          <w:szCs w:val="24"/>
          <w:lang w:val="ru-RU"/>
        </w:rPr>
      </w:pPr>
    </w:p>
    <w:p w:rsidR="00362E90" w:rsidRPr="00DF667D" w:rsidRDefault="00362E90">
      <w:pPr>
        <w:spacing w:after="0"/>
        <w:ind w:left="120"/>
        <w:rPr>
          <w:sz w:val="24"/>
          <w:szCs w:val="24"/>
          <w:lang w:val="ru-RU"/>
        </w:rPr>
      </w:pPr>
    </w:p>
    <w:p w:rsidR="00362E90" w:rsidRPr="00DF667D" w:rsidRDefault="00362E90">
      <w:pPr>
        <w:spacing w:after="0"/>
        <w:ind w:left="120"/>
        <w:rPr>
          <w:sz w:val="24"/>
          <w:szCs w:val="24"/>
          <w:lang w:val="ru-RU"/>
        </w:rPr>
      </w:pPr>
    </w:p>
    <w:p w:rsidR="00362E90" w:rsidRPr="00DF667D" w:rsidRDefault="00BD0A6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F667D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362E90" w:rsidRPr="00DF667D" w:rsidRDefault="00BD0A6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F667D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EA572C">
        <w:rPr>
          <w:rFonts w:ascii="Times New Roman" w:hAnsi="Times New Roman"/>
          <w:color w:val="000000"/>
          <w:sz w:val="24"/>
          <w:szCs w:val="24"/>
        </w:rPr>
        <w:t>ID</w:t>
      </w:r>
      <w:r w:rsidRPr="00DF667D">
        <w:rPr>
          <w:rFonts w:ascii="Times New Roman" w:hAnsi="Times New Roman"/>
          <w:color w:val="000000"/>
          <w:sz w:val="24"/>
          <w:szCs w:val="24"/>
          <w:lang w:val="ru-RU"/>
        </w:rPr>
        <w:t xml:space="preserve"> 2568086)</w:t>
      </w:r>
    </w:p>
    <w:p w:rsidR="00362E90" w:rsidRPr="00DF667D" w:rsidRDefault="00362E9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62E90" w:rsidRPr="00EA572C" w:rsidRDefault="00BD0A6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«Окружающий мир»</w:t>
      </w:r>
    </w:p>
    <w:p w:rsidR="00362E90" w:rsidRPr="00EA572C" w:rsidRDefault="00EA572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3 класс</w:t>
      </w:r>
    </w:p>
    <w:p w:rsidR="00EA572C" w:rsidRPr="00EA572C" w:rsidRDefault="00EA572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Селезнева А.В., </w:t>
      </w:r>
      <w:proofErr w:type="spellStart"/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Захаренкова</w:t>
      </w:r>
      <w:proofErr w:type="spellEnd"/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 В.А.</w:t>
      </w:r>
    </w:p>
    <w:p w:rsidR="00362E90" w:rsidRPr="00EA572C" w:rsidRDefault="00362E9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62E90" w:rsidRPr="00EA572C" w:rsidRDefault="00362E9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62E90" w:rsidRPr="00EA572C" w:rsidRDefault="00362E9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62E90" w:rsidRPr="00EA572C" w:rsidRDefault="00362E9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62E90" w:rsidRPr="00EA572C" w:rsidRDefault="00362E9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62E90" w:rsidRPr="00EA572C" w:rsidRDefault="00362E9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62E90" w:rsidRPr="00EA572C" w:rsidRDefault="00362E9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62E90" w:rsidRPr="00EA572C" w:rsidRDefault="00362E90" w:rsidP="00EA572C">
      <w:pPr>
        <w:spacing w:after="0"/>
        <w:rPr>
          <w:sz w:val="24"/>
          <w:szCs w:val="24"/>
          <w:lang w:val="ru-RU"/>
        </w:rPr>
      </w:pPr>
    </w:p>
    <w:p w:rsidR="00362E90" w:rsidRPr="00EA572C" w:rsidRDefault="00BD0A6A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3" w:name="33a6f4f1-a4d0-4904-9be8-f3bc488806fd"/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>г.</w:t>
      </w:r>
      <w:r w:rsidR="00EA572C"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>Приозерск</w:t>
      </w:r>
      <w:bookmarkEnd w:id="3"/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0b7b3d71-5853-496b-aaf6-553eb70dbc73"/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>202</w:t>
      </w:r>
      <w:bookmarkEnd w:id="4"/>
      <w:r w:rsidR="00EA572C"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>4</w:t>
      </w:r>
    </w:p>
    <w:p w:rsidR="00EA572C" w:rsidRPr="00EA572C" w:rsidRDefault="00EA572C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A572C" w:rsidRPr="00EA572C" w:rsidRDefault="00EA572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62E90" w:rsidRPr="00EA572C" w:rsidRDefault="00362E90">
      <w:pPr>
        <w:spacing w:after="0"/>
        <w:ind w:left="120"/>
        <w:rPr>
          <w:sz w:val="24"/>
          <w:szCs w:val="24"/>
          <w:lang w:val="ru-RU"/>
        </w:rPr>
      </w:pPr>
    </w:p>
    <w:p w:rsidR="00362E90" w:rsidRPr="00EA572C" w:rsidRDefault="00BD0A6A" w:rsidP="00EA572C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5" w:name="block-19195109"/>
      <w:bookmarkEnd w:id="0"/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362E90" w:rsidRPr="00EA572C" w:rsidRDefault="00362E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62E90" w:rsidRPr="00EA572C" w:rsidRDefault="00BD0A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362E90" w:rsidRPr="00EA572C" w:rsidRDefault="00362E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</w:t>
      </w:r>
      <w:bookmarkStart w:id="6" w:name="_GoBack"/>
      <w:bookmarkEnd w:id="6"/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62E90" w:rsidRPr="00EA572C" w:rsidRDefault="00362E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62E90" w:rsidRPr="00EA572C" w:rsidRDefault="00BD0A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362E90" w:rsidRPr="00EA572C" w:rsidRDefault="00362E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62E90" w:rsidRPr="00EA572C" w:rsidRDefault="00BD0A6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362E90" w:rsidRPr="00EA572C" w:rsidRDefault="00BD0A6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62E90" w:rsidRPr="00EA572C" w:rsidRDefault="00BD0A6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62E90" w:rsidRPr="00EA572C" w:rsidRDefault="00BD0A6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62E90" w:rsidRPr="00EA572C" w:rsidRDefault="00BD0A6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проявление уважения к истории, культуре, традициям народов Российской Федерации; </w:t>
      </w:r>
    </w:p>
    <w:p w:rsidR="00362E90" w:rsidRPr="00EA572C" w:rsidRDefault="00BD0A6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62E90" w:rsidRPr="00EA572C" w:rsidRDefault="00BD0A6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62E90" w:rsidRPr="00EA572C" w:rsidRDefault="00BD0A6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62E90" w:rsidRPr="00EA572C" w:rsidRDefault="00BD0A6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362E90" w:rsidRPr="00EA572C" w:rsidRDefault="00BD0A6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62E90" w:rsidRPr="00EA572C" w:rsidRDefault="00362E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62E90" w:rsidRPr="00EA572C" w:rsidRDefault="00BD0A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362E90" w:rsidRPr="00EA572C" w:rsidRDefault="00362E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362E90" w:rsidRPr="00EA572C" w:rsidRDefault="00362E90">
      <w:pPr>
        <w:rPr>
          <w:sz w:val="24"/>
          <w:szCs w:val="24"/>
          <w:lang w:val="ru-RU"/>
        </w:rPr>
        <w:sectPr w:rsidR="00362E90" w:rsidRPr="00EA572C" w:rsidSect="00E37D15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362E90" w:rsidRPr="00EA572C" w:rsidRDefault="00BD0A6A" w:rsidP="00DC7A3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9195112"/>
      <w:bookmarkEnd w:id="5"/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362E90" w:rsidRPr="00EA572C" w:rsidRDefault="00BD0A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</w:t>
      </w: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62E90" w:rsidRPr="00EA572C" w:rsidRDefault="00BD0A6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62E90" w:rsidRPr="00EA572C" w:rsidRDefault="00BD0A6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62E90" w:rsidRPr="00EA572C" w:rsidRDefault="00BD0A6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62E90" w:rsidRPr="00EA572C" w:rsidRDefault="00BD0A6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362E90" w:rsidRPr="00EA572C" w:rsidRDefault="00BD0A6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362E90" w:rsidRPr="00EA572C" w:rsidRDefault="00BD0A6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62E90" w:rsidRPr="00EA572C" w:rsidRDefault="00BD0A6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62E90" w:rsidRPr="00EA572C" w:rsidRDefault="00BD0A6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362E90" w:rsidRPr="00EA572C" w:rsidRDefault="00BD0A6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62E90" w:rsidRPr="00EA572C" w:rsidRDefault="00BD0A6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362E90" w:rsidRPr="00EA572C" w:rsidRDefault="00BD0A6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62E90" w:rsidRPr="00EA572C" w:rsidRDefault="00BD0A6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362E90" w:rsidRPr="00EA572C" w:rsidRDefault="00BD0A6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362E90" w:rsidRPr="00EA572C" w:rsidRDefault="00BD0A6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362E90" w:rsidRPr="00EA572C" w:rsidRDefault="00BD0A6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362E90" w:rsidRPr="00EA572C" w:rsidRDefault="00BD0A6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362E90" w:rsidRPr="00EA572C" w:rsidRDefault="00BD0A6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62E90" w:rsidRPr="00EA572C" w:rsidRDefault="00BD0A6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A572C">
        <w:rPr>
          <w:rFonts w:ascii="Times New Roman" w:hAnsi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362E90" w:rsidRPr="00EA572C" w:rsidRDefault="00BD0A6A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362E90" w:rsidRPr="00EA572C" w:rsidRDefault="00BD0A6A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62E90" w:rsidRPr="00EA572C" w:rsidRDefault="00BD0A6A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62E90" w:rsidRPr="00EA572C" w:rsidRDefault="00BD0A6A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362E90" w:rsidRPr="00EA572C" w:rsidRDefault="00362E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62E90" w:rsidRPr="00EA572C" w:rsidRDefault="00BD0A6A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362E90" w:rsidRPr="00EA572C" w:rsidRDefault="00BD0A6A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62E90" w:rsidRPr="00EA572C" w:rsidRDefault="00BD0A6A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362E90" w:rsidRPr="00EA572C" w:rsidRDefault="00BD0A6A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362E90" w:rsidRPr="00EA572C" w:rsidRDefault="00BD0A6A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362E90" w:rsidRPr="00EA572C" w:rsidRDefault="00BD0A6A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62E90" w:rsidRPr="00EA572C" w:rsidRDefault="00BD0A6A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62E90" w:rsidRPr="00EA572C" w:rsidRDefault="00BD0A6A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62E90" w:rsidRPr="00EA572C" w:rsidRDefault="00BD0A6A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362E90" w:rsidRPr="00EA572C" w:rsidRDefault="00BD0A6A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362E90" w:rsidRPr="00EA572C" w:rsidRDefault="00BD0A6A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62E90" w:rsidRPr="00EA572C" w:rsidRDefault="00BD0A6A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62E90" w:rsidRPr="00EA572C" w:rsidRDefault="00BD0A6A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362E90" w:rsidRPr="00EA572C" w:rsidRDefault="00BD0A6A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62E90" w:rsidRPr="00EA572C" w:rsidRDefault="00BD0A6A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362E90" w:rsidRPr="00EA572C" w:rsidRDefault="00BD0A6A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362E90" w:rsidRPr="00EA572C" w:rsidRDefault="00BD0A6A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62E90" w:rsidRPr="00EA572C" w:rsidRDefault="00BD0A6A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62E90" w:rsidRPr="00EA572C" w:rsidRDefault="00BD0A6A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362E90" w:rsidRPr="00EA572C" w:rsidRDefault="00BD0A6A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362E90" w:rsidRPr="00EA572C" w:rsidRDefault="00BD0A6A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62E90" w:rsidRPr="00EA572C" w:rsidRDefault="00BD0A6A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62E90" w:rsidRPr="00EA572C" w:rsidRDefault="00BD0A6A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62E90" w:rsidRPr="00EA572C" w:rsidRDefault="00362E90">
      <w:pPr>
        <w:rPr>
          <w:sz w:val="24"/>
          <w:szCs w:val="24"/>
          <w:lang w:val="ru-RU"/>
        </w:rPr>
        <w:sectPr w:rsidR="00362E90" w:rsidRPr="00EA572C" w:rsidSect="00E37D15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362E90" w:rsidRPr="00EA572C" w:rsidRDefault="00BD0A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19195113"/>
      <w:bookmarkEnd w:id="7"/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362E90" w:rsidRPr="00EA572C" w:rsidRDefault="00362E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62E90" w:rsidRPr="00EA572C" w:rsidRDefault="00362E90">
      <w:pPr>
        <w:spacing w:after="0"/>
        <w:ind w:left="120"/>
        <w:rPr>
          <w:sz w:val="24"/>
          <w:szCs w:val="24"/>
          <w:lang w:val="ru-RU"/>
        </w:rPr>
      </w:pPr>
    </w:p>
    <w:p w:rsidR="00362E90" w:rsidRPr="00EA572C" w:rsidRDefault="00BD0A6A">
      <w:pPr>
        <w:spacing w:after="0"/>
        <w:ind w:left="120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ЛИЧНОСТНЫЕ РЕЗУЛЬТАТЫ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A572C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EA572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A572C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EA572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62E90" w:rsidRPr="00EA572C" w:rsidRDefault="00BD0A6A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62E90" w:rsidRPr="00EA572C" w:rsidRDefault="00BD0A6A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62E90" w:rsidRPr="00EA572C" w:rsidRDefault="00BD0A6A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62E90" w:rsidRPr="00EA572C" w:rsidRDefault="00BD0A6A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62E90" w:rsidRPr="00EA572C" w:rsidRDefault="00BD0A6A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A572C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EA572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A572C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EA572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62E90" w:rsidRPr="00EA572C" w:rsidRDefault="00BD0A6A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62E90" w:rsidRPr="00EA572C" w:rsidRDefault="00BD0A6A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62E90" w:rsidRPr="00EA572C" w:rsidRDefault="00BD0A6A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A572C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EA572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A572C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EA572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62E90" w:rsidRPr="00EA572C" w:rsidRDefault="00BD0A6A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362E90" w:rsidRPr="00EA572C" w:rsidRDefault="00BD0A6A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62E90" w:rsidRPr="00EA572C" w:rsidRDefault="00BD0A6A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62E90" w:rsidRPr="00EA572C" w:rsidRDefault="00BD0A6A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A572C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 w:rsidRPr="00EA572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A572C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EA572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62E90" w:rsidRPr="00EA572C" w:rsidRDefault="00BD0A6A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A572C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EA572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A572C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EA572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62E90" w:rsidRPr="00EA572C" w:rsidRDefault="00BD0A6A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A572C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EA572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A572C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EA572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A572C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EA572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62E90" w:rsidRPr="00EA572C" w:rsidRDefault="00BD0A6A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62E90" w:rsidRPr="00EA572C" w:rsidRDefault="00BD0A6A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62E90" w:rsidRPr="00EA572C" w:rsidRDefault="00362E90">
      <w:pPr>
        <w:spacing w:after="0"/>
        <w:ind w:left="120"/>
        <w:rPr>
          <w:sz w:val="24"/>
          <w:szCs w:val="24"/>
          <w:lang w:val="ru-RU"/>
        </w:rPr>
      </w:pPr>
    </w:p>
    <w:p w:rsidR="00362E90" w:rsidRPr="00EA572C" w:rsidRDefault="00BD0A6A">
      <w:pPr>
        <w:spacing w:after="0"/>
        <w:ind w:left="120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72C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EA572C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EA572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A572C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EA572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A572C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EA572C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62E90" w:rsidRPr="00EA572C" w:rsidRDefault="00BD0A6A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62E90" w:rsidRPr="00EA572C" w:rsidRDefault="00BD0A6A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62E90" w:rsidRPr="00EA572C" w:rsidRDefault="00BD0A6A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62E90" w:rsidRPr="00EA572C" w:rsidRDefault="00BD0A6A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362E90" w:rsidRPr="00EA572C" w:rsidRDefault="00BD0A6A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362E90" w:rsidRPr="00EA572C" w:rsidRDefault="00BD0A6A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62E90" w:rsidRPr="00EA572C" w:rsidRDefault="00BD0A6A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72C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EA572C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EA572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A572C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EA572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A572C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EA572C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62E90" w:rsidRPr="00EA572C" w:rsidRDefault="00BD0A6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62E90" w:rsidRPr="00EA572C" w:rsidRDefault="00BD0A6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362E90" w:rsidRPr="00EA572C" w:rsidRDefault="00BD0A6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62E90" w:rsidRPr="00EA572C" w:rsidRDefault="00BD0A6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62E90" w:rsidRPr="00EA572C" w:rsidRDefault="00BD0A6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62E90" w:rsidRPr="00EA572C" w:rsidRDefault="00BD0A6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62E90" w:rsidRPr="00EA572C" w:rsidRDefault="00BD0A6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72C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EA572C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EA572C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EA572C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EA572C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62E90" w:rsidRPr="00EA572C" w:rsidRDefault="00BD0A6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62E90" w:rsidRPr="00EA572C" w:rsidRDefault="00BD0A6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62E90" w:rsidRPr="00EA572C" w:rsidRDefault="00BD0A6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62E90" w:rsidRPr="00EA572C" w:rsidRDefault="00BD0A6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62E90" w:rsidRPr="00EA572C" w:rsidRDefault="00BD0A6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EA572C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EA572C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EA572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A572C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EA572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A572C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EA572C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362E90" w:rsidRPr="00EA572C" w:rsidRDefault="00BD0A6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62E90" w:rsidRPr="00EA572C" w:rsidRDefault="00BD0A6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62E90" w:rsidRPr="00EA572C" w:rsidRDefault="00BD0A6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A572C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EA572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A572C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EA572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A572C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EA572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A572C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EA572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62E90" w:rsidRPr="00EA572C" w:rsidRDefault="00BD0A6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62E90" w:rsidRPr="00EA572C" w:rsidRDefault="00BD0A6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62E90" w:rsidRPr="00EA572C" w:rsidRDefault="00BD0A6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62E90" w:rsidRPr="00EA572C" w:rsidRDefault="00BD0A6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62E90" w:rsidRPr="00EA572C" w:rsidRDefault="00BD0A6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62E90" w:rsidRPr="00EA572C" w:rsidRDefault="00BD0A6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62E90" w:rsidRPr="00EA572C" w:rsidRDefault="00BD0A6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62E90" w:rsidRPr="00EA572C" w:rsidRDefault="00BD0A6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362E90" w:rsidRPr="00EA572C" w:rsidRDefault="00BD0A6A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62E90" w:rsidRPr="00EA572C" w:rsidRDefault="00BD0A6A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72C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EA572C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EA572C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EA572C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EA572C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62E90" w:rsidRPr="00EA572C" w:rsidRDefault="00BD0A6A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362E90" w:rsidRPr="00EA572C" w:rsidRDefault="00BD0A6A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362E90" w:rsidRPr="00EA572C" w:rsidRDefault="00BD0A6A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362E90" w:rsidRPr="00EA572C" w:rsidRDefault="00BD0A6A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62E90" w:rsidRPr="00EA572C" w:rsidRDefault="00BD0A6A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62E90" w:rsidRPr="00EA572C" w:rsidRDefault="00BD0A6A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A572C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EA572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A572C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EA572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62E90" w:rsidRPr="00EA572C" w:rsidRDefault="00BD0A6A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62E90" w:rsidRPr="00EA572C" w:rsidRDefault="00BD0A6A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62E90" w:rsidRPr="00EA572C" w:rsidRDefault="00BD0A6A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362E90" w:rsidRPr="00EA572C" w:rsidRDefault="00BD0A6A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62E90" w:rsidRPr="00EA572C" w:rsidRDefault="00BD0A6A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362E90" w:rsidRPr="00EA572C" w:rsidRDefault="00362E90">
      <w:pPr>
        <w:spacing w:after="0"/>
        <w:ind w:left="120"/>
        <w:rPr>
          <w:sz w:val="24"/>
          <w:szCs w:val="24"/>
          <w:lang w:val="ru-RU"/>
        </w:rPr>
      </w:pPr>
    </w:p>
    <w:p w:rsidR="00362E90" w:rsidRPr="00EA572C" w:rsidRDefault="00BD0A6A" w:rsidP="00DC7A33">
      <w:pPr>
        <w:spacing w:after="0"/>
        <w:ind w:left="120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37D15" w:rsidRDefault="00E37D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62E90" w:rsidRPr="00EA572C" w:rsidRDefault="00BD0A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362E90" w:rsidRPr="00EA572C" w:rsidRDefault="00BD0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362E90" w:rsidRPr="00EA572C" w:rsidRDefault="00BD0A6A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62E90" w:rsidRPr="00EA572C" w:rsidRDefault="00BD0A6A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62E90" w:rsidRPr="00EA572C" w:rsidRDefault="00BD0A6A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62E90" w:rsidRPr="00EA572C" w:rsidRDefault="00BD0A6A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362E90" w:rsidRPr="00EA572C" w:rsidRDefault="00BD0A6A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362E90" w:rsidRPr="00EA572C" w:rsidRDefault="00BD0A6A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62E90" w:rsidRPr="00EA572C" w:rsidRDefault="00BD0A6A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62E90" w:rsidRPr="00EA572C" w:rsidRDefault="00BD0A6A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362E90" w:rsidRPr="00EA572C" w:rsidRDefault="00BD0A6A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по заданному количеству признаков объекты живой и неживой природы; </w:t>
      </w:r>
    </w:p>
    <w:p w:rsidR="00362E90" w:rsidRPr="00EA572C" w:rsidRDefault="00BD0A6A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62E90" w:rsidRPr="00EA572C" w:rsidRDefault="00BD0A6A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62E90" w:rsidRPr="00EA572C" w:rsidRDefault="00BD0A6A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62E90" w:rsidRPr="00EA572C" w:rsidRDefault="00BD0A6A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62E90" w:rsidRPr="00EA572C" w:rsidRDefault="00BD0A6A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62E90" w:rsidRPr="00EA572C" w:rsidRDefault="00BD0A6A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62E90" w:rsidRPr="00EA572C" w:rsidRDefault="00BD0A6A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62E90" w:rsidRPr="00EA572C" w:rsidRDefault="00BD0A6A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EA572C">
        <w:rPr>
          <w:rFonts w:ascii="Times New Roman" w:hAnsi="Times New Roman"/>
          <w:color w:val="000000"/>
          <w:sz w:val="24"/>
          <w:szCs w:val="24"/>
        </w:rPr>
        <w:t>соблюдать</w:t>
      </w:r>
      <w:proofErr w:type="spellEnd"/>
      <w:r w:rsidRPr="00EA572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572C">
        <w:rPr>
          <w:rFonts w:ascii="Times New Roman" w:hAnsi="Times New Roman"/>
          <w:color w:val="000000"/>
          <w:sz w:val="24"/>
          <w:szCs w:val="24"/>
        </w:rPr>
        <w:t>основы</w:t>
      </w:r>
      <w:proofErr w:type="spellEnd"/>
      <w:r w:rsidRPr="00EA572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572C">
        <w:rPr>
          <w:rFonts w:ascii="Times New Roman" w:hAnsi="Times New Roman"/>
          <w:color w:val="000000"/>
          <w:sz w:val="24"/>
          <w:szCs w:val="24"/>
        </w:rPr>
        <w:t>профилактики</w:t>
      </w:r>
      <w:proofErr w:type="spellEnd"/>
      <w:r w:rsidRPr="00EA572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572C">
        <w:rPr>
          <w:rFonts w:ascii="Times New Roman" w:hAnsi="Times New Roman"/>
          <w:color w:val="000000"/>
          <w:sz w:val="24"/>
          <w:szCs w:val="24"/>
        </w:rPr>
        <w:t>заболеваний</w:t>
      </w:r>
      <w:proofErr w:type="spellEnd"/>
      <w:r w:rsidRPr="00EA572C">
        <w:rPr>
          <w:rFonts w:ascii="Times New Roman" w:hAnsi="Times New Roman"/>
          <w:color w:val="000000"/>
          <w:sz w:val="24"/>
          <w:szCs w:val="24"/>
        </w:rPr>
        <w:t>;</w:t>
      </w:r>
    </w:p>
    <w:p w:rsidR="00362E90" w:rsidRPr="00EA572C" w:rsidRDefault="00BD0A6A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362E90" w:rsidRPr="00EA572C" w:rsidRDefault="00BD0A6A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362E90" w:rsidRPr="00EA572C" w:rsidRDefault="00BD0A6A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62E90" w:rsidRPr="00EA572C" w:rsidRDefault="00BD0A6A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362E90" w:rsidRPr="00EA572C" w:rsidRDefault="00362E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62E90" w:rsidRPr="00EA572C" w:rsidRDefault="00362E90">
      <w:pPr>
        <w:rPr>
          <w:sz w:val="24"/>
          <w:szCs w:val="24"/>
          <w:lang w:val="ru-RU"/>
        </w:rPr>
        <w:sectPr w:rsidR="00362E90" w:rsidRPr="00EA572C" w:rsidSect="00E37D15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362E90" w:rsidRPr="00EA572C" w:rsidRDefault="00BD0A6A">
      <w:pPr>
        <w:spacing w:after="0"/>
        <w:ind w:left="120"/>
        <w:rPr>
          <w:sz w:val="24"/>
          <w:szCs w:val="24"/>
        </w:rPr>
      </w:pPr>
      <w:bookmarkStart w:id="9" w:name="block-19195111"/>
      <w:bookmarkEnd w:id="8"/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A572C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62E90" w:rsidRPr="00EA572C" w:rsidRDefault="00BD0A6A" w:rsidP="00E37D15">
      <w:pPr>
        <w:spacing w:after="0"/>
        <w:ind w:left="120"/>
        <w:rPr>
          <w:sz w:val="24"/>
          <w:szCs w:val="24"/>
        </w:rPr>
        <w:sectPr w:rsidR="00362E90" w:rsidRPr="00EA572C" w:rsidSect="00E37D15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r w:rsidRPr="00EA572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362E90" w:rsidRPr="00EA572C" w:rsidRDefault="00BD0A6A">
      <w:pPr>
        <w:spacing w:after="0"/>
        <w:ind w:left="120"/>
        <w:rPr>
          <w:sz w:val="24"/>
          <w:szCs w:val="24"/>
        </w:rPr>
      </w:pPr>
      <w:r w:rsidRPr="00EA572C">
        <w:rPr>
          <w:rFonts w:ascii="Times New Roman" w:hAnsi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1807"/>
        <w:gridCol w:w="886"/>
        <w:gridCol w:w="1708"/>
        <w:gridCol w:w="1771"/>
        <w:gridCol w:w="2818"/>
      </w:tblGrid>
      <w:tr w:rsidR="00362E90" w:rsidRPr="00EA572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62E90" w:rsidRPr="00EA572C" w:rsidRDefault="00362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2E90" w:rsidRPr="00EA572C" w:rsidRDefault="00362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2E90" w:rsidRPr="00EA572C" w:rsidRDefault="00362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2E90" w:rsidRPr="00EA57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E90" w:rsidRPr="00EA572C" w:rsidRDefault="00362E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E90" w:rsidRPr="00EA572C" w:rsidRDefault="00362E90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2E90" w:rsidRPr="00EA572C" w:rsidRDefault="00362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2E90" w:rsidRPr="00EA572C" w:rsidRDefault="00362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2E90" w:rsidRPr="00EA572C" w:rsidRDefault="00362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E90" w:rsidRPr="00EA572C" w:rsidRDefault="00362E90">
            <w:pPr>
              <w:rPr>
                <w:sz w:val="24"/>
                <w:szCs w:val="24"/>
              </w:rPr>
            </w:pPr>
          </w:p>
        </w:tc>
      </w:tr>
      <w:tr w:rsidR="00362E90" w:rsidRPr="00EA5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362E90" w:rsidRPr="00DF66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62E90" w:rsidRPr="00DF66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62E90" w:rsidRPr="00DF66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62E90" w:rsidRPr="00EA5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rPr>
                <w:sz w:val="24"/>
                <w:szCs w:val="24"/>
              </w:rPr>
            </w:pPr>
          </w:p>
        </w:tc>
      </w:tr>
      <w:tr w:rsidR="00362E90" w:rsidRPr="00EA5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362E90" w:rsidRPr="00DF66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62E90" w:rsidRPr="00DF66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62E90" w:rsidRPr="00DF66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62E90" w:rsidRPr="00DF66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62E90" w:rsidRPr="00DF66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Природные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62E90" w:rsidRPr="00DF66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62E90" w:rsidRPr="00EA5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rPr>
                <w:sz w:val="24"/>
                <w:szCs w:val="24"/>
              </w:rPr>
            </w:pPr>
          </w:p>
        </w:tc>
      </w:tr>
      <w:tr w:rsidR="00362E90" w:rsidRPr="00EA5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362E90" w:rsidRPr="00DF66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62E90" w:rsidRPr="00DF66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62E90" w:rsidRPr="00EA5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rPr>
                <w:sz w:val="24"/>
                <w:szCs w:val="24"/>
              </w:rPr>
            </w:pPr>
          </w:p>
        </w:tc>
      </w:tr>
      <w:tr w:rsidR="00362E90" w:rsidRPr="00EA5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2E90" w:rsidRPr="00EA5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rPr>
                <w:sz w:val="24"/>
                <w:szCs w:val="24"/>
              </w:rPr>
            </w:pPr>
          </w:p>
        </w:tc>
      </w:tr>
    </w:tbl>
    <w:p w:rsidR="00362E90" w:rsidRPr="00EA572C" w:rsidRDefault="00362E90">
      <w:pPr>
        <w:rPr>
          <w:sz w:val="24"/>
          <w:szCs w:val="24"/>
        </w:rPr>
        <w:sectPr w:rsidR="00362E90" w:rsidRPr="00EA572C" w:rsidSect="00E37D15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362E90" w:rsidRPr="00EA572C" w:rsidRDefault="00362E90">
      <w:pPr>
        <w:rPr>
          <w:sz w:val="24"/>
          <w:szCs w:val="24"/>
        </w:rPr>
        <w:sectPr w:rsidR="00362E90" w:rsidRPr="00EA572C" w:rsidSect="00E37D15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362E90" w:rsidRDefault="00362E90">
      <w:pPr>
        <w:rPr>
          <w:sz w:val="24"/>
          <w:szCs w:val="24"/>
        </w:rPr>
      </w:pPr>
    </w:p>
    <w:p w:rsidR="00E37D15" w:rsidRDefault="00E37D15">
      <w:pPr>
        <w:rPr>
          <w:sz w:val="24"/>
          <w:szCs w:val="24"/>
        </w:rPr>
      </w:pPr>
    </w:p>
    <w:p w:rsidR="00E37D15" w:rsidRDefault="00E37D15">
      <w:pPr>
        <w:rPr>
          <w:sz w:val="24"/>
          <w:szCs w:val="24"/>
        </w:rPr>
      </w:pPr>
    </w:p>
    <w:p w:rsidR="00E37D15" w:rsidRDefault="00E37D15">
      <w:pPr>
        <w:rPr>
          <w:sz w:val="24"/>
          <w:szCs w:val="24"/>
        </w:rPr>
      </w:pPr>
    </w:p>
    <w:p w:rsidR="00E37D15" w:rsidRDefault="00E37D15">
      <w:pPr>
        <w:rPr>
          <w:sz w:val="24"/>
          <w:szCs w:val="24"/>
        </w:rPr>
      </w:pPr>
    </w:p>
    <w:p w:rsidR="00E37D15" w:rsidRDefault="00E37D15">
      <w:pPr>
        <w:rPr>
          <w:sz w:val="24"/>
          <w:szCs w:val="24"/>
        </w:rPr>
      </w:pPr>
    </w:p>
    <w:p w:rsidR="00E37D15" w:rsidRPr="00EA572C" w:rsidRDefault="00E37D15">
      <w:pPr>
        <w:rPr>
          <w:sz w:val="24"/>
          <w:szCs w:val="24"/>
        </w:rPr>
        <w:sectPr w:rsidR="00E37D15" w:rsidRPr="00EA572C" w:rsidSect="00E37D15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362E90" w:rsidRPr="00EA572C" w:rsidRDefault="00BD0A6A">
      <w:pPr>
        <w:spacing w:after="0"/>
        <w:ind w:left="120"/>
        <w:rPr>
          <w:sz w:val="24"/>
          <w:szCs w:val="24"/>
          <w:lang w:val="ru-RU"/>
        </w:rPr>
      </w:pPr>
      <w:bookmarkStart w:id="10" w:name="block-19195116"/>
      <w:bookmarkEnd w:id="9"/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ПОУРОЧНОЕ ПЛАНИРОВАНИЕ ДЛЯ ПЕДАГОГОВ, ИСПОЛЬЗУЮЩИХ УЧЕБНИК ОКРУЖАЮЩИЙ МИР, 1-4 КЛАСС, В 2 ЧАСТЯХ, ПЛЕШАКОВ А.А. </w:t>
      </w:r>
    </w:p>
    <w:p w:rsidR="00362E90" w:rsidRPr="00E37D15" w:rsidRDefault="00BD0A6A" w:rsidP="00EA572C">
      <w:pPr>
        <w:spacing w:after="0"/>
        <w:ind w:left="120"/>
        <w:rPr>
          <w:sz w:val="24"/>
          <w:szCs w:val="24"/>
          <w:lang w:val="ru-RU"/>
        </w:rPr>
        <w:sectPr w:rsidR="00362E90" w:rsidRPr="00E37D15" w:rsidSect="00E37D15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362E90" w:rsidRPr="00E37D15" w:rsidRDefault="00362E90">
      <w:pPr>
        <w:rPr>
          <w:sz w:val="24"/>
          <w:szCs w:val="24"/>
          <w:lang w:val="ru-RU"/>
        </w:rPr>
        <w:sectPr w:rsidR="00362E90" w:rsidRPr="00E37D15" w:rsidSect="00E37D15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362E90" w:rsidRPr="00EA572C" w:rsidRDefault="00BD0A6A">
      <w:pPr>
        <w:spacing w:after="0"/>
        <w:ind w:left="120"/>
        <w:rPr>
          <w:sz w:val="24"/>
          <w:szCs w:val="24"/>
        </w:rPr>
      </w:pPr>
      <w:r w:rsidRPr="00E37D1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A572C">
        <w:rPr>
          <w:rFonts w:ascii="Times New Roman" w:hAnsi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1751"/>
        <w:gridCol w:w="781"/>
        <w:gridCol w:w="1477"/>
        <w:gridCol w:w="1530"/>
        <w:gridCol w:w="1093"/>
        <w:gridCol w:w="2426"/>
      </w:tblGrid>
      <w:tr w:rsidR="00362E90" w:rsidRPr="00EA572C" w:rsidTr="00E37D15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62E90" w:rsidRPr="00EA572C" w:rsidRDefault="00362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2E90" w:rsidRPr="00EA572C" w:rsidRDefault="00362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55" w:type="dxa"/>
            <w:gridSpan w:val="3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2E90" w:rsidRPr="00EA572C" w:rsidRDefault="00362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2E90" w:rsidRPr="00EA572C" w:rsidRDefault="00362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2E90" w:rsidRPr="00EA572C" w:rsidTr="00E37D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E90" w:rsidRPr="00EA572C" w:rsidRDefault="00362E90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E90" w:rsidRPr="00EA572C" w:rsidRDefault="00362E9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2E90" w:rsidRPr="00EA572C" w:rsidRDefault="00362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2E90" w:rsidRPr="00EA572C" w:rsidRDefault="00362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A5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2E90" w:rsidRPr="00EA572C" w:rsidRDefault="00362E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E90" w:rsidRPr="00EA572C" w:rsidRDefault="00362E90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E90" w:rsidRPr="00EA572C" w:rsidRDefault="00362E90">
            <w:pPr>
              <w:rPr>
                <w:sz w:val="24"/>
                <w:szCs w:val="24"/>
              </w:rPr>
            </w:pPr>
          </w:p>
        </w:tc>
      </w:tr>
      <w:tr w:rsidR="00362E90" w:rsidRPr="00EA572C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Природа. Значение природы для людей.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Человек. Проект: «Богатства, отданные людям».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выполнению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Федерация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362E90" w:rsidRPr="00EA572C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чём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расскажет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2E90" w:rsidRPr="00EA572C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экология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Наши проекты: "Богатства, отданные людям"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841330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Проверочная работа по теме «Как мы познаём мир». Защита проекта «Богатства, отданные людям».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84123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362E90" w:rsidRPr="00EA572C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Звёздное небо - Великая книга Природы.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2E90" w:rsidRPr="00EA572C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Тела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частицы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2E90" w:rsidRPr="00EA572C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веществ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2E90" w:rsidRPr="00EA572C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Воздух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воды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Превращение и круговорот. Берегите воду!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почва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</w:hyperlink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растений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Солнце, растения и мы с вами.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Размножение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растений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растений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животных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ест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Размножение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животных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</w:hyperlink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животных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царстве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грибов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Наши проекты" Разнообразие природы нашего края"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Проверим себя и оценим свои достижения по разделу «Эта удивительная природа».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84104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Органы чувств их роль в жизни человека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Надежная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организма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84116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8410654</w:t>
              </w:r>
            </w:hyperlink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8410910</w:t>
              </w:r>
            </w:hyperlink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Наши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проекты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: «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кулинаров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ebe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Проверим себя и оценим свои достижения по разделу «Мы и наше здоровье».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Огонь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газ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Чтобы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путь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был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счастливым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fde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62E90" w:rsidRPr="00EA572C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Дорожные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Опасные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места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362E90" w:rsidRPr="00EA572C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Экологическая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Наши проекты: "Кто нас защищает"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Маленький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справочник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дорожных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знаков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Проверим себя и оценим свои достижения по разделу «Наша безопасность».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84118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чего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нужна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84112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богатства и труд людей - основа экономики.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841254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Полезные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ископаемые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8412706</w:t>
              </w:r>
            </w:hyperlink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Растениеводство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8412896</w:t>
              </w:r>
            </w:hyperlink>
          </w:p>
        </w:tc>
      </w:tr>
      <w:tr w:rsidR="00362E90" w:rsidRPr="00EA572C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Животноводство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2E90" w:rsidRPr="00EA572C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Какая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бывает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промышленность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2E90" w:rsidRPr="00EA572C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деньги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62E90" w:rsidRPr="00EA572C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Семейный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экология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«Чему учит экономика» Проверочная работа.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Золотое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кольцо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84140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362E90" w:rsidRPr="00EA572C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Наши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ближайшие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соседи</w:t>
            </w:r>
            <w:proofErr w:type="spellEnd"/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2E90" w:rsidRPr="00EA572C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Севере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Европы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2E90" w:rsidRPr="00EA572C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Бенилюкс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2E90" w:rsidRPr="00EA572C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центре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Европы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2E90" w:rsidRPr="00EA572C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Франции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Великобритании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2E90" w:rsidRPr="00EA572C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юге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Европы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2E90" w:rsidRPr="00DF667D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Всемирное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наследие</w:t>
            </w:r>
            <w:proofErr w:type="spellEnd"/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EA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62E90" w:rsidRPr="00EA572C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Наши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проекты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Музей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путешествий</w:t>
            </w:r>
            <w:proofErr w:type="spellEnd"/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2E90" w:rsidRPr="00EA572C" w:rsidTr="00E37D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2E90" w:rsidRPr="00EA572C" w:rsidTr="00E37D15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362E90" w:rsidRPr="00EA572C" w:rsidRDefault="00BD0A6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5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E90" w:rsidRPr="00EA572C" w:rsidRDefault="00362E90">
            <w:pPr>
              <w:rPr>
                <w:sz w:val="24"/>
                <w:szCs w:val="24"/>
              </w:rPr>
            </w:pPr>
          </w:p>
        </w:tc>
      </w:tr>
    </w:tbl>
    <w:p w:rsidR="00E37D15" w:rsidRPr="00E37D15" w:rsidRDefault="00E37D15" w:rsidP="00E37D15">
      <w:pPr>
        <w:tabs>
          <w:tab w:val="left" w:pos="3756"/>
        </w:tabs>
        <w:rPr>
          <w:rFonts w:ascii="Times New Roman" w:hAnsi="Times New Roman"/>
          <w:color w:val="000000"/>
          <w:sz w:val="24"/>
          <w:szCs w:val="24"/>
          <w:lang w:val="ru-RU"/>
        </w:rPr>
        <w:sectPr w:rsidR="00E37D15" w:rsidRPr="00E37D15" w:rsidSect="00E37D15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362E90" w:rsidRPr="00EA572C" w:rsidRDefault="00362E90">
      <w:pPr>
        <w:rPr>
          <w:sz w:val="24"/>
          <w:szCs w:val="24"/>
        </w:rPr>
        <w:sectPr w:rsidR="00362E90" w:rsidRPr="00EA572C" w:rsidSect="00E37D15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362E90" w:rsidRPr="00EA572C" w:rsidRDefault="00362E90">
      <w:pPr>
        <w:rPr>
          <w:sz w:val="24"/>
          <w:szCs w:val="24"/>
        </w:rPr>
        <w:sectPr w:rsidR="00362E90" w:rsidRPr="00EA572C" w:rsidSect="00E37D15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bookmarkStart w:id="11" w:name="block-19195114"/>
      <w:bookmarkEnd w:id="10"/>
    </w:p>
    <w:p w:rsidR="00362E90" w:rsidRDefault="00E37D15" w:rsidP="00E37D15">
      <w:pPr>
        <w:tabs>
          <w:tab w:val="left" w:pos="91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37D15" w:rsidRDefault="00E37D15" w:rsidP="00E37D15">
      <w:pPr>
        <w:tabs>
          <w:tab w:val="left" w:pos="912"/>
        </w:tabs>
        <w:rPr>
          <w:sz w:val="24"/>
          <w:szCs w:val="24"/>
        </w:rPr>
      </w:pPr>
    </w:p>
    <w:p w:rsidR="00E37D15" w:rsidRDefault="00E37D15" w:rsidP="00E37D15">
      <w:pPr>
        <w:tabs>
          <w:tab w:val="left" w:pos="912"/>
        </w:tabs>
        <w:rPr>
          <w:sz w:val="24"/>
          <w:szCs w:val="24"/>
        </w:rPr>
      </w:pPr>
    </w:p>
    <w:p w:rsidR="00E37D15" w:rsidRDefault="00E37D15" w:rsidP="00E37D15">
      <w:pPr>
        <w:tabs>
          <w:tab w:val="left" w:pos="912"/>
        </w:tabs>
        <w:rPr>
          <w:sz w:val="24"/>
          <w:szCs w:val="24"/>
        </w:rPr>
      </w:pPr>
    </w:p>
    <w:p w:rsidR="00E37D15" w:rsidRPr="00E37D15" w:rsidRDefault="00E37D15" w:rsidP="00E37D15">
      <w:pPr>
        <w:tabs>
          <w:tab w:val="left" w:pos="912"/>
        </w:tabs>
        <w:rPr>
          <w:sz w:val="24"/>
          <w:szCs w:val="24"/>
        </w:rPr>
        <w:sectPr w:rsidR="00E37D15" w:rsidRPr="00E37D15" w:rsidSect="00E37D15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r>
        <w:rPr>
          <w:sz w:val="24"/>
          <w:szCs w:val="24"/>
        </w:rPr>
        <w:tab/>
      </w:r>
    </w:p>
    <w:p w:rsidR="00362E90" w:rsidRPr="00EA572C" w:rsidRDefault="00BD0A6A">
      <w:pPr>
        <w:spacing w:after="0"/>
        <w:ind w:left="120"/>
        <w:rPr>
          <w:sz w:val="24"/>
          <w:szCs w:val="24"/>
        </w:rPr>
      </w:pPr>
      <w:bookmarkStart w:id="12" w:name="block-19195115"/>
      <w:bookmarkEnd w:id="11"/>
      <w:r w:rsidRPr="00EA572C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362E90" w:rsidRPr="00E37D15" w:rsidRDefault="00BD0A6A" w:rsidP="00E37D15">
      <w:pPr>
        <w:spacing w:after="0" w:line="480" w:lineRule="auto"/>
        <w:ind w:left="120"/>
        <w:rPr>
          <w:sz w:val="24"/>
          <w:szCs w:val="24"/>
        </w:rPr>
      </w:pPr>
      <w:r w:rsidRPr="00EA572C">
        <w:rPr>
          <w:rFonts w:ascii="Times New Roman" w:hAnsi="Times New Roman"/>
          <w:b/>
          <w:color w:val="000000"/>
          <w:sz w:val="24"/>
          <w:szCs w:val="24"/>
        </w:rPr>
        <w:lastRenderedPageBreak/>
        <w:t>ОБЯЗАТЕЛЬНЫЕ УЧЕБНЫЕ МАТЕРИАЛЫ ДЛЯ УЧЕНИКА</w:t>
      </w:r>
    </w:p>
    <w:p w:rsidR="00362E90" w:rsidRPr="00E37D15" w:rsidRDefault="00BD0A6A" w:rsidP="00E37D15">
      <w:pPr>
        <w:spacing w:after="0" w:line="480" w:lineRule="auto"/>
        <w:ind w:left="120"/>
        <w:rPr>
          <w:sz w:val="24"/>
          <w:szCs w:val="24"/>
          <w:lang w:val="ru-RU"/>
        </w:rPr>
      </w:pPr>
      <w:r w:rsidRPr="00E37D15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62E90" w:rsidRPr="00E37D15" w:rsidRDefault="00BD0A6A" w:rsidP="00E37D15">
      <w:pPr>
        <w:spacing w:after="0" w:line="480" w:lineRule="auto"/>
        <w:ind w:left="120"/>
        <w:rPr>
          <w:sz w:val="24"/>
          <w:szCs w:val="24"/>
          <w:lang w:val="ru-RU"/>
        </w:rPr>
        <w:sectPr w:rsidR="00362E90" w:rsidRPr="00E37D15" w:rsidSect="00E37D15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</w:t>
      </w:r>
      <w:r w:rsidR="00E37D15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</w:p>
    <w:bookmarkEnd w:id="12"/>
    <w:p w:rsidR="00E37D15" w:rsidRPr="00E37D15" w:rsidRDefault="00E37D15">
      <w:pPr>
        <w:rPr>
          <w:sz w:val="24"/>
          <w:szCs w:val="24"/>
          <w:lang w:val="ru-RU"/>
        </w:rPr>
      </w:pPr>
    </w:p>
    <w:sectPr w:rsidR="00E37D15" w:rsidRPr="00E37D15" w:rsidSect="00E37D15">
      <w:type w:val="continuous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05F2"/>
    <w:multiLevelType w:val="multilevel"/>
    <w:tmpl w:val="6492D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A5C68"/>
    <w:multiLevelType w:val="multilevel"/>
    <w:tmpl w:val="75D4E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555E59"/>
    <w:multiLevelType w:val="multilevel"/>
    <w:tmpl w:val="912A8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B36275"/>
    <w:multiLevelType w:val="multilevel"/>
    <w:tmpl w:val="E4B81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8C0203"/>
    <w:multiLevelType w:val="multilevel"/>
    <w:tmpl w:val="CCF08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223D6E"/>
    <w:multiLevelType w:val="multilevel"/>
    <w:tmpl w:val="B81A5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4A44D7"/>
    <w:multiLevelType w:val="multilevel"/>
    <w:tmpl w:val="72C8C2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976E39"/>
    <w:multiLevelType w:val="multilevel"/>
    <w:tmpl w:val="BB067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866010"/>
    <w:multiLevelType w:val="multilevel"/>
    <w:tmpl w:val="1CA2E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200C5E"/>
    <w:multiLevelType w:val="multilevel"/>
    <w:tmpl w:val="6426A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480F58"/>
    <w:multiLevelType w:val="multilevel"/>
    <w:tmpl w:val="8F88D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196F28"/>
    <w:multiLevelType w:val="multilevel"/>
    <w:tmpl w:val="38381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A54CB7"/>
    <w:multiLevelType w:val="multilevel"/>
    <w:tmpl w:val="97062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2A7872"/>
    <w:multiLevelType w:val="multilevel"/>
    <w:tmpl w:val="F9BA12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2B69B1"/>
    <w:multiLevelType w:val="multilevel"/>
    <w:tmpl w:val="E050E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C6099F"/>
    <w:multiLevelType w:val="multilevel"/>
    <w:tmpl w:val="ABBE0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4528E8"/>
    <w:multiLevelType w:val="multilevel"/>
    <w:tmpl w:val="EF868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855D44"/>
    <w:multiLevelType w:val="multilevel"/>
    <w:tmpl w:val="AA6EA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C9325A"/>
    <w:multiLevelType w:val="multilevel"/>
    <w:tmpl w:val="DDC45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473AC8"/>
    <w:multiLevelType w:val="multilevel"/>
    <w:tmpl w:val="91AE3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F707F3"/>
    <w:multiLevelType w:val="multilevel"/>
    <w:tmpl w:val="36FE1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C937AA"/>
    <w:multiLevelType w:val="multilevel"/>
    <w:tmpl w:val="53EC0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1457F2"/>
    <w:multiLevelType w:val="multilevel"/>
    <w:tmpl w:val="7388BD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3F4AE5"/>
    <w:multiLevelType w:val="multilevel"/>
    <w:tmpl w:val="00CAC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AF6501"/>
    <w:multiLevelType w:val="multilevel"/>
    <w:tmpl w:val="2FBEF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461FB3"/>
    <w:multiLevelType w:val="multilevel"/>
    <w:tmpl w:val="95D8E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69D29A8"/>
    <w:multiLevelType w:val="multilevel"/>
    <w:tmpl w:val="AE520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6E16156"/>
    <w:multiLevelType w:val="multilevel"/>
    <w:tmpl w:val="C6729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001847"/>
    <w:multiLevelType w:val="multilevel"/>
    <w:tmpl w:val="436E5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0505A1"/>
    <w:multiLevelType w:val="multilevel"/>
    <w:tmpl w:val="2F542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65703B"/>
    <w:multiLevelType w:val="multilevel"/>
    <w:tmpl w:val="AD645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0767E7A"/>
    <w:multiLevelType w:val="multilevel"/>
    <w:tmpl w:val="A5785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2D20613"/>
    <w:multiLevelType w:val="multilevel"/>
    <w:tmpl w:val="54E2D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E73D8F"/>
    <w:multiLevelType w:val="multilevel"/>
    <w:tmpl w:val="8C840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462F74"/>
    <w:multiLevelType w:val="multilevel"/>
    <w:tmpl w:val="6728C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393FE1"/>
    <w:multiLevelType w:val="multilevel"/>
    <w:tmpl w:val="CF6E2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0525984"/>
    <w:multiLevelType w:val="multilevel"/>
    <w:tmpl w:val="CBA02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6D2116"/>
    <w:multiLevelType w:val="multilevel"/>
    <w:tmpl w:val="E1309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930DE1"/>
    <w:multiLevelType w:val="multilevel"/>
    <w:tmpl w:val="2B8CE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BF75CF"/>
    <w:multiLevelType w:val="multilevel"/>
    <w:tmpl w:val="C5CA6B6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8959C7"/>
    <w:multiLevelType w:val="multilevel"/>
    <w:tmpl w:val="C62E6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CC78BF"/>
    <w:multiLevelType w:val="multilevel"/>
    <w:tmpl w:val="2CC87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040269"/>
    <w:multiLevelType w:val="multilevel"/>
    <w:tmpl w:val="335A6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3"/>
  </w:num>
  <w:num w:numId="3">
    <w:abstractNumId w:val="26"/>
  </w:num>
  <w:num w:numId="4">
    <w:abstractNumId w:val="25"/>
  </w:num>
  <w:num w:numId="5">
    <w:abstractNumId w:val="24"/>
  </w:num>
  <w:num w:numId="6">
    <w:abstractNumId w:val="14"/>
  </w:num>
  <w:num w:numId="7">
    <w:abstractNumId w:val="0"/>
  </w:num>
  <w:num w:numId="8">
    <w:abstractNumId w:val="15"/>
  </w:num>
  <w:num w:numId="9">
    <w:abstractNumId w:val="20"/>
  </w:num>
  <w:num w:numId="10">
    <w:abstractNumId w:val="6"/>
  </w:num>
  <w:num w:numId="11">
    <w:abstractNumId w:val="18"/>
  </w:num>
  <w:num w:numId="12">
    <w:abstractNumId w:val="39"/>
  </w:num>
  <w:num w:numId="13">
    <w:abstractNumId w:val="35"/>
  </w:num>
  <w:num w:numId="14">
    <w:abstractNumId w:val="3"/>
  </w:num>
  <w:num w:numId="15">
    <w:abstractNumId w:val="40"/>
  </w:num>
  <w:num w:numId="16">
    <w:abstractNumId w:val="4"/>
  </w:num>
  <w:num w:numId="17">
    <w:abstractNumId w:val="27"/>
  </w:num>
  <w:num w:numId="18">
    <w:abstractNumId w:val="29"/>
  </w:num>
  <w:num w:numId="19">
    <w:abstractNumId w:val="30"/>
  </w:num>
  <w:num w:numId="20">
    <w:abstractNumId w:val="7"/>
  </w:num>
  <w:num w:numId="21">
    <w:abstractNumId w:val="21"/>
  </w:num>
  <w:num w:numId="22">
    <w:abstractNumId w:val="2"/>
  </w:num>
  <w:num w:numId="23">
    <w:abstractNumId w:val="17"/>
  </w:num>
  <w:num w:numId="24">
    <w:abstractNumId w:val="5"/>
  </w:num>
  <w:num w:numId="25">
    <w:abstractNumId w:val="41"/>
  </w:num>
  <w:num w:numId="26">
    <w:abstractNumId w:val="38"/>
  </w:num>
  <w:num w:numId="27">
    <w:abstractNumId w:val="34"/>
  </w:num>
  <w:num w:numId="28">
    <w:abstractNumId w:val="19"/>
  </w:num>
  <w:num w:numId="29">
    <w:abstractNumId w:val="12"/>
  </w:num>
  <w:num w:numId="30">
    <w:abstractNumId w:val="32"/>
  </w:num>
  <w:num w:numId="31">
    <w:abstractNumId w:val="1"/>
  </w:num>
  <w:num w:numId="32">
    <w:abstractNumId w:val="16"/>
  </w:num>
  <w:num w:numId="33">
    <w:abstractNumId w:val="11"/>
  </w:num>
  <w:num w:numId="34">
    <w:abstractNumId w:val="8"/>
  </w:num>
  <w:num w:numId="35">
    <w:abstractNumId w:val="36"/>
  </w:num>
  <w:num w:numId="36">
    <w:abstractNumId w:val="10"/>
  </w:num>
  <w:num w:numId="37">
    <w:abstractNumId w:val="9"/>
  </w:num>
  <w:num w:numId="38">
    <w:abstractNumId w:val="37"/>
  </w:num>
  <w:num w:numId="39">
    <w:abstractNumId w:val="23"/>
  </w:num>
  <w:num w:numId="40">
    <w:abstractNumId w:val="28"/>
  </w:num>
  <w:num w:numId="41">
    <w:abstractNumId w:val="42"/>
  </w:num>
  <w:num w:numId="42">
    <w:abstractNumId w:val="33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90"/>
    <w:rsid w:val="00362E90"/>
    <w:rsid w:val="00BD0A6A"/>
    <w:rsid w:val="00CA3FA1"/>
    <w:rsid w:val="00DC7A33"/>
    <w:rsid w:val="00DF667D"/>
    <w:rsid w:val="00E37D15"/>
    <w:rsid w:val="00EA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77C31-E843-4F65-8064-901DA4B5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2E9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2E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9fc" TargetMode="External"/><Relationship Id="rId26" Type="http://schemas.openxmlformats.org/officeDocument/2006/relationships/hyperlink" Target="https://m.edsoo.ru/f840ce78" TargetMode="External"/><Relationship Id="rId39" Type="http://schemas.openxmlformats.org/officeDocument/2006/relationships/hyperlink" Target="https://m.edsoo.ru/f84116c6" TargetMode="External"/><Relationship Id="rId21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e85e" TargetMode="External"/><Relationship Id="rId42" Type="http://schemas.openxmlformats.org/officeDocument/2006/relationships/hyperlink" Target="https://m.edsoo.ru/f8410654" TargetMode="External"/><Relationship Id="rId47" Type="http://schemas.openxmlformats.org/officeDocument/2006/relationships/hyperlink" Target="https://m.edsoo.ru/f840ef2a" TargetMode="External"/><Relationship Id="rId50" Type="http://schemas.openxmlformats.org/officeDocument/2006/relationships/hyperlink" Target="https://m.edsoo.ru/f8411f90" TargetMode="External"/><Relationship Id="rId55" Type="http://schemas.openxmlformats.org/officeDocument/2006/relationships/hyperlink" Target="https://m.edsoo.ru/f841254e" TargetMode="External"/><Relationship Id="rId63" Type="http://schemas.openxmlformats.org/officeDocument/2006/relationships/hyperlink" Target="https://m.edsoo.ru/f841380e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f841330e" TargetMode="External"/><Relationship Id="rId29" Type="http://schemas.openxmlformats.org/officeDocument/2006/relationships/hyperlink" Target="https://m.edsoo.ru/f840df26" TargetMode="External"/><Relationship Id="rId41" Type="http://schemas.openxmlformats.org/officeDocument/2006/relationships/hyperlink" Target="https://m.edsoo.ru/f8410aa0" TargetMode="External"/><Relationship Id="rId54" Type="http://schemas.openxmlformats.org/officeDocument/2006/relationships/hyperlink" Target="https://m.edsoo.ru/f84112c0" TargetMode="External"/><Relationship Id="rId62" Type="http://schemas.openxmlformats.org/officeDocument/2006/relationships/hyperlink" Target="https://m.edsoo.ru/f84140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d328" TargetMode="External"/><Relationship Id="rId32" Type="http://schemas.openxmlformats.org/officeDocument/2006/relationships/hyperlink" Target="https://m.edsoo.ru/f840e41c" TargetMode="External"/><Relationship Id="rId37" Type="http://schemas.openxmlformats.org/officeDocument/2006/relationships/hyperlink" Target="https://m.edsoo.ru/f8410f78" TargetMode="External"/><Relationship Id="rId40" Type="http://schemas.openxmlformats.org/officeDocument/2006/relationships/hyperlink" Target="https://m.edsoo.ru/f8410dd4" TargetMode="External"/><Relationship Id="rId45" Type="http://schemas.openxmlformats.org/officeDocument/2006/relationships/hyperlink" Target="https://m.edsoo.ru/f840ebe2" TargetMode="External"/><Relationship Id="rId53" Type="http://schemas.openxmlformats.org/officeDocument/2006/relationships/hyperlink" Target="https://m.edsoo.ru/f84118a6" TargetMode="External"/><Relationship Id="rId58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392" TargetMode="External"/><Relationship Id="rId28" Type="http://schemas.openxmlformats.org/officeDocument/2006/relationships/hyperlink" Target="https://m.edsoo.ru/f840da26" TargetMode="External"/><Relationship Id="rId36" Type="http://schemas.openxmlformats.org/officeDocument/2006/relationships/hyperlink" Target="https://m.edsoo.ru/f84104ba" TargetMode="External"/><Relationship Id="rId49" Type="http://schemas.openxmlformats.org/officeDocument/2006/relationships/hyperlink" Target="https://m.edsoo.ru/f840f240" TargetMode="External"/><Relationship Id="rId57" Type="http://schemas.openxmlformats.org/officeDocument/2006/relationships/hyperlink" Target="https://m.edsoo.ru/f8412896" TargetMode="External"/><Relationship Id="rId61" Type="http://schemas.openxmlformats.org/officeDocument/2006/relationships/hyperlink" Target="https://m.edsoo.ru/f8413e3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ff74" TargetMode="External"/><Relationship Id="rId31" Type="http://schemas.openxmlformats.org/officeDocument/2006/relationships/hyperlink" Target="https://m.edsoo.ru/f840e282" TargetMode="External"/><Relationship Id="rId44" Type="http://schemas.openxmlformats.org/officeDocument/2006/relationships/hyperlink" Target="https://m.edsoo.ru/f8410910" TargetMode="External"/><Relationship Id="rId52" Type="http://schemas.openxmlformats.org/officeDocument/2006/relationships/hyperlink" Target="https://m.edsoo.ru/f8411c0c" TargetMode="External"/><Relationship Id="rId60" Type="http://schemas.openxmlformats.org/officeDocument/2006/relationships/hyperlink" Target="https://m.edsoo.ru/f8413c3c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7ca" TargetMode="External"/><Relationship Id="rId27" Type="http://schemas.openxmlformats.org/officeDocument/2006/relationships/hyperlink" Target="https://m.edsoo.ru/f840d03a" TargetMode="External"/><Relationship Id="rId30" Type="http://schemas.openxmlformats.org/officeDocument/2006/relationships/hyperlink" Target="https://m.edsoo.ru/f840e0de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0c3a" TargetMode="External"/><Relationship Id="rId48" Type="http://schemas.openxmlformats.org/officeDocument/2006/relationships/hyperlink" Target="https://m.edsoo.ru/f840fde4" TargetMode="External"/><Relationship Id="rId56" Type="http://schemas.openxmlformats.org/officeDocument/2006/relationships/hyperlink" Target="https://m.edsoo.ru/f8412706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dd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b62" TargetMode="External"/><Relationship Id="rId33" Type="http://schemas.openxmlformats.org/officeDocument/2006/relationships/hyperlink" Target="https://m.edsoo.ru/f840e6a6" TargetMode="External"/><Relationship Id="rId38" Type="http://schemas.openxmlformats.org/officeDocument/2006/relationships/hyperlink" Target="https://m.edsoo.ru/f840ea16" TargetMode="External"/><Relationship Id="rId46" Type="http://schemas.openxmlformats.org/officeDocument/2006/relationships/hyperlink" Target="https://m.edsoo.ru/f840ed90" TargetMode="External"/><Relationship Id="rId59" Type="http://schemas.openxmlformats.org/officeDocument/2006/relationships/hyperlink" Target="https://m.edsoo.ru/f8412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5537</Words>
  <Characters>31567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Elena</cp:lastModifiedBy>
  <cp:revision>3</cp:revision>
  <dcterms:created xsi:type="dcterms:W3CDTF">2024-10-20T19:21:00Z</dcterms:created>
  <dcterms:modified xsi:type="dcterms:W3CDTF">2024-11-24T13:45:00Z</dcterms:modified>
</cp:coreProperties>
</file>